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A4" w:rsidRDefault="00767EA4"/>
    <w:p w:rsidR="00767EA4" w:rsidRDefault="00767EA4"/>
    <w:tbl>
      <w:tblPr>
        <w:tblW w:w="10102" w:type="dxa"/>
        <w:tblInd w:w="-887" w:type="dxa"/>
        <w:tblBorders>
          <w:insideH w:val="single" w:sz="4" w:space="0" w:color="auto"/>
        </w:tblBorders>
        <w:tblLook w:val="01E0"/>
      </w:tblPr>
      <w:tblGrid>
        <w:gridCol w:w="4860"/>
        <w:gridCol w:w="720"/>
        <w:gridCol w:w="1707"/>
        <w:gridCol w:w="2815"/>
      </w:tblGrid>
      <w:tr w:rsidR="00222175" w:rsidRPr="008B2920" w:rsidTr="00767EA4">
        <w:trPr>
          <w:trHeight w:val="1276"/>
        </w:trPr>
        <w:tc>
          <w:tcPr>
            <w:tcW w:w="4860" w:type="dxa"/>
            <w:vMerge w:val="restart"/>
          </w:tcPr>
          <w:p w:rsidR="00222175" w:rsidRPr="008B2920" w:rsidRDefault="00FC3158" w:rsidP="00222175">
            <w:pPr>
              <w:ind w:left="-108" w:right="-7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457200" cy="4095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hAnsi="Calibri"/>
                <w:b/>
                <w:szCs w:val="24"/>
              </w:rPr>
            </w:pPr>
            <w:r w:rsidRPr="008B2920">
              <w:rPr>
                <w:rFonts w:ascii="Calibri" w:hAnsi="Calibri"/>
                <w:b/>
                <w:szCs w:val="24"/>
              </w:rPr>
              <w:t>ΕΛΛΗΝΙΚΗ ΔΗΜΟΚΡΑΤΙΑ</w:t>
            </w:r>
          </w:p>
          <w:p w:rsidR="00A53CFA" w:rsidRDefault="00222175" w:rsidP="00222175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B2920">
              <w:rPr>
                <w:rFonts w:ascii="Calibri" w:hAnsi="Calibri"/>
                <w:b/>
                <w:sz w:val="22"/>
                <w:szCs w:val="22"/>
              </w:rPr>
              <w:t xml:space="preserve">ΥΠΟΥΡΓΕΙΟ </w:t>
            </w:r>
            <w:r w:rsidR="008155F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B2920">
              <w:rPr>
                <w:rFonts w:ascii="Calibri" w:hAnsi="Calibri"/>
                <w:b/>
                <w:sz w:val="22"/>
                <w:szCs w:val="22"/>
              </w:rPr>
              <w:t>ΠΑΙΔΕΙΑΣ</w:t>
            </w:r>
            <w:r w:rsidR="00EB5061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EB5061" w:rsidRPr="00A31B4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5061">
              <w:rPr>
                <w:rFonts w:ascii="Calibri" w:hAnsi="Calibri"/>
                <w:b/>
                <w:sz w:val="22"/>
                <w:szCs w:val="22"/>
              </w:rPr>
              <w:t>ΕΡΕΥΝΑΣ</w:t>
            </w:r>
            <w:r w:rsidRPr="008B292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222175" w:rsidRPr="008B2920" w:rsidRDefault="00222175" w:rsidP="0022217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2920">
              <w:rPr>
                <w:rFonts w:ascii="Calibri" w:hAnsi="Calibri"/>
                <w:b/>
                <w:sz w:val="22"/>
                <w:szCs w:val="22"/>
              </w:rPr>
              <w:t>ΚΑΙ ΘΡΗΣΚΕΥΜΑΤΩΝ</w:t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------------</w:t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ΠΕΡΙΦΕΡΕΙΑΚΗ Δ/ΝΣΗ</w:t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Π. ΚΑΙ Δ. ΕΚΠ/ΣΗΣ ΑΤΤΙΚΗΣ</w:t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Δ/ΝΣΗ Α/ΘΜΙΑΣ ΕΚΠ/ΣΗΣ Α’ ΑΘΗΝΑΣ</w:t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ΤΜΗΜΑ Π.Υ.Σ.Π.Ε.</w:t>
            </w:r>
          </w:p>
          <w:p w:rsidR="00222175" w:rsidRPr="008B2920" w:rsidRDefault="00222175" w:rsidP="00222175">
            <w:pPr>
              <w:ind w:left="-108" w:right="-74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------------</w:t>
            </w:r>
          </w:p>
          <w:p w:rsidR="00222175" w:rsidRPr="008B2920" w:rsidRDefault="00222175" w:rsidP="00222175">
            <w:pPr>
              <w:ind w:left="-108" w:right="-74" w:firstLine="54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8B2920">
              <w:rPr>
                <w:rFonts w:ascii="Calibri" w:eastAsia="Calibri" w:hAnsi="Calibri" w:cs="Arial"/>
                <w:b/>
                <w:sz w:val="20"/>
                <w:lang w:eastAsia="en-US"/>
              </w:rPr>
              <w:t xml:space="preserve">Ταχ. Δ/νση: Δώρου 9, 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 xml:space="preserve">104 32, Αθήνα </w:t>
            </w:r>
          </w:p>
          <w:p w:rsidR="00222175" w:rsidRPr="008B2920" w:rsidRDefault="00222175" w:rsidP="00222175">
            <w:pPr>
              <w:ind w:left="-108" w:right="-74" w:firstLine="54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http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://</w:t>
            </w: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dipe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-</w:t>
            </w: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a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-</w:t>
            </w: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athin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.</w:t>
            </w: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att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.</w:t>
            </w: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sch</w:t>
            </w: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.</w:t>
            </w:r>
            <w:r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gr</w:t>
            </w:r>
          </w:p>
          <w:p w:rsidR="00222175" w:rsidRPr="008B2920" w:rsidRDefault="00222175" w:rsidP="00222175">
            <w:pPr>
              <w:ind w:left="-108" w:right="-74" w:firstLine="540"/>
              <w:rPr>
                <w:rFonts w:ascii="Calibri" w:hAnsi="Calibri" w:cs="Tahoma"/>
                <w:sz w:val="20"/>
                <w:lang w:val="fr-FR"/>
              </w:rPr>
            </w:pPr>
            <w:r w:rsidRPr="008B2920">
              <w:rPr>
                <w:rFonts w:ascii="Calibri" w:hAnsi="Calibri"/>
                <w:b/>
                <w:sz w:val="20"/>
              </w:rPr>
              <w:t>Ε</w:t>
            </w:r>
            <w:r w:rsidRPr="008B2920">
              <w:rPr>
                <w:rFonts w:ascii="Calibri" w:hAnsi="Calibri"/>
                <w:b/>
                <w:sz w:val="20"/>
                <w:lang w:val="fr-FR"/>
              </w:rPr>
              <w:t xml:space="preserve">-mail: </w:t>
            </w:r>
            <w:hyperlink r:id="rId6" w:history="1">
              <w:r w:rsidRPr="008B2920">
                <w:rPr>
                  <w:rStyle w:val="-"/>
                  <w:rFonts w:ascii="Calibri" w:hAnsi="Calibri" w:cs="Tahoma"/>
                  <w:b/>
                  <w:color w:val="auto"/>
                  <w:sz w:val="20"/>
                  <w:lang w:val="fr-FR"/>
                </w:rPr>
                <w:t>pyspe@dipe-a-athin.att.sch.gr</w:t>
              </w:r>
            </w:hyperlink>
          </w:p>
          <w:p w:rsidR="00222175" w:rsidRDefault="00222175" w:rsidP="00222175">
            <w:pPr>
              <w:ind w:left="-108" w:right="-74" w:firstLine="540"/>
              <w:rPr>
                <w:rFonts w:ascii="Calibri" w:hAnsi="Calibri"/>
                <w:b/>
                <w:sz w:val="20"/>
                <w:lang w:val="en-US"/>
              </w:rPr>
            </w:pPr>
            <w:r w:rsidRPr="008B2920">
              <w:rPr>
                <w:rFonts w:ascii="Calibri" w:eastAsia="Calibri" w:hAnsi="Calibri"/>
                <w:b/>
                <w:sz w:val="20"/>
                <w:lang w:eastAsia="en-US"/>
              </w:rPr>
              <w:t>Πληροφορίες:</w:t>
            </w:r>
            <w:r w:rsidRPr="008B2920">
              <w:rPr>
                <w:rFonts w:ascii="Calibri" w:hAnsi="Calibri"/>
                <w:b/>
                <w:sz w:val="20"/>
              </w:rPr>
              <w:t xml:space="preserve"> </w:t>
            </w:r>
            <w:r w:rsidR="008155F0">
              <w:rPr>
                <w:rFonts w:ascii="Calibri" w:hAnsi="Calibri"/>
                <w:b/>
                <w:sz w:val="20"/>
              </w:rPr>
              <w:t>Κουρουτάκης Κ.</w:t>
            </w:r>
          </w:p>
          <w:p w:rsidR="00222175" w:rsidRPr="008B2920" w:rsidRDefault="009E729C" w:rsidP="008D36DE">
            <w:pPr>
              <w:ind w:left="-108" w:right="-74" w:firstLine="540"/>
              <w:rPr>
                <w:rFonts w:ascii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  <w:lang w:val="en-US" w:eastAsia="en-US"/>
              </w:rPr>
              <w:t xml:space="preserve">  </w:t>
            </w:r>
            <w:r w:rsidR="00222175" w:rsidRPr="008B2920">
              <w:rPr>
                <w:rFonts w:ascii="Calibri" w:eastAsia="Calibri" w:hAnsi="Calibri"/>
                <w:b/>
                <w:sz w:val="20"/>
                <w:lang w:val="en-US" w:eastAsia="en-US"/>
              </w:rPr>
              <w:t>T</w:t>
            </w:r>
            <w:r w:rsidR="00222175" w:rsidRPr="008B2920">
              <w:rPr>
                <w:rFonts w:ascii="Calibri" w:eastAsia="Calibri" w:hAnsi="Calibri"/>
                <w:b/>
                <w:sz w:val="20"/>
                <w:lang w:eastAsia="en-US"/>
              </w:rPr>
              <w:t xml:space="preserve">ηλ: 210-5248445, </w:t>
            </w:r>
            <w:r w:rsidR="00222175" w:rsidRPr="008B2920">
              <w:rPr>
                <w:rFonts w:ascii="Calibri" w:hAnsi="Calibri"/>
                <w:b/>
                <w:sz w:val="20"/>
                <w:lang w:val="en-US"/>
              </w:rPr>
              <w:t>Fax</w:t>
            </w:r>
            <w:r w:rsidR="00222175" w:rsidRPr="008B2920">
              <w:rPr>
                <w:rFonts w:ascii="Calibri" w:hAnsi="Calibri"/>
                <w:b/>
                <w:sz w:val="20"/>
              </w:rPr>
              <w:t>: 210-5248449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2175" w:rsidRPr="008B2920" w:rsidRDefault="00222175" w:rsidP="00222175">
            <w:pPr>
              <w:ind w:left="-108" w:right="-74"/>
              <w:rPr>
                <w:rFonts w:ascii="Calibri" w:hAnsi="Calibri"/>
                <w:sz w:val="22"/>
                <w:szCs w:val="22"/>
              </w:rPr>
            </w:pPr>
            <w:r w:rsidRPr="008B292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222175" w:rsidRPr="00774D75" w:rsidRDefault="00222175" w:rsidP="00222175">
            <w:pPr>
              <w:ind w:left="-108" w:right="-74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74D75">
              <w:rPr>
                <w:rFonts w:ascii="Calibri" w:hAnsi="Calibri"/>
                <w:sz w:val="22"/>
                <w:szCs w:val="22"/>
              </w:rPr>
              <w:t>Αθήνα,</w:t>
            </w:r>
            <w:r w:rsidR="00AF4073">
              <w:rPr>
                <w:rFonts w:ascii="Calibri" w:hAnsi="Calibri"/>
                <w:sz w:val="22"/>
                <w:szCs w:val="22"/>
                <w:lang w:val="en-US"/>
              </w:rPr>
              <w:t>31</w:t>
            </w:r>
            <w:r w:rsidR="00C973E6" w:rsidRPr="00DD100D">
              <w:rPr>
                <w:rFonts w:ascii="Calibri" w:hAnsi="Calibri"/>
                <w:sz w:val="22"/>
                <w:szCs w:val="22"/>
              </w:rPr>
              <w:t>-</w:t>
            </w:r>
            <w:r w:rsidR="00532B88" w:rsidRPr="00DD100D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B615ED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DD100D">
              <w:rPr>
                <w:rFonts w:ascii="Calibri" w:hAnsi="Calibri"/>
                <w:sz w:val="22"/>
                <w:szCs w:val="22"/>
              </w:rPr>
              <w:t>-201</w:t>
            </w:r>
            <w:r w:rsidR="000A1FEC" w:rsidRPr="00DD100D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  <w:p w:rsidR="00222175" w:rsidRPr="00774D75" w:rsidRDefault="00222175" w:rsidP="00222175">
            <w:pPr>
              <w:ind w:left="-108" w:right="-74"/>
              <w:rPr>
                <w:rFonts w:ascii="Calibri" w:hAnsi="Calibri"/>
                <w:sz w:val="22"/>
                <w:szCs w:val="22"/>
              </w:rPr>
            </w:pPr>
            <w:r w:rsidRPr="00774D75">
              <w:rPr>
                <w:rFonts w:ascii="Calibri" w:hAnsi="Calibri"/>
                <w:sz w:val="22"/>
                <w:szCs w:val="22"/>
              </w:rPr>
              <w:t>Αρ. Πρωτ.: Δ.Υ.</w:t>
            </w:r>
          </w:p>
          <w:p w:rsidR="00222175" w:rsidRPr="00774D75" w:rsidRDefault="00222175" w:rsidP="00222175">
            <w:pPr>
              <w:ind w:left="-108" w:right="-7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22175" w:rsidRPr="008B2920" w:rsidTr="002A5B3A">
        <w:trPr>
          <w:trHeight w:val="2310"/>
        </w:trPr>
        <w:tc>
          <w:tcPr>
            <w:tcW w:w="4860" w:type="dxa"/>
            <w:vMerge/>
          </w:tcPr>
          <w:p w:rsidR="00222175" w:rsidRPr="008B2920" w:rsidRDefault="00222175" w:rsidP="00222175">
            <w:pPr>
              <w:ind w:left="-108" w:right="-74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22175" w:rsidRPr="008B2920" w:rsidRDefault="00222175" w:rsidP="00222175">
            <w:pPr>
              <w:ind w:left="-108" w:right="-74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2175" w:rsidRPr="00774D75" w:rsidRDefault="00222175" w:rsidP="00222175">
            <w:pPr>
              <w:ind w:left="-108" w:right="-74"/>
              <w:rPr>
                <w:rFonts w:ascii="Calibri" w:hAnsi="Calibri"/>
                <w:b/>
                <w:sz w:val="22"/>
                <w:szCs w:val="22"/>
              </w:rPr>
            </w:pPr>
          </w:p>
          <w:p w:rsidR="00222175" w:rsidRPr="00774D75" w:rsidRDefault="00222175" w:rsidP="00222175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22175" w:rsidRPr="00774D75" w:rsidRDefault="008F5AB2" w:rsidP="00222175">
            <w:pPr>
              <w:spacing w:before="120"/>
              <w:ind w:left="25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4D75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="00222175" w:rsidRPr="00774D75">
              <w:rPr>
                <w:rFonts w:ascii="Calibri" w:hAnsi="Calibri"/>
                <w:b/>
                <w:sz w:val="22"/>
                <w:szCs w:val="22"/>
              </w:rPr>
              <w:t xml:space="preserve">Προς:  Τα  τακτικά μέλη </w:t>
            </w:r>
          </w:p>
          <w:p w:rsidR="00222175" w:rsidRPr="00774D75" w:rsidRDefault="00222175" w:rsidP="00222175">
            <w:pPr>
              <w:spacing w:before="120"/>
              <w:ind w:left="25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4D75">
              <w:rPr>
                <w:rFonts w:ascii="Calibri" w:hAnsi="Calibri"/>
                <w:b/>
                <w:sz w:val="22"/>
                <w:szCs w:val="22"/>
              </w:rPr>
              <w:t xml:space="preserve">             του Α΄ Π.Υ.Σ</w:t>
            </w:r>
            <w:r w:rsidRPr="00774D75">
              <w:rPr>
                <w:rFonts w:ascii="Calibri" w:hAnsi="Calibri" w:cs="Arial"/>
                <w:b/>
                <w:sz w:val="22"/>
                <w:szCs w:val="22"/>
              </w:rPr>
              <w:t>.Π.Ε. Αθηνών</w:t>
            </w:r>
          </w:p>
        </w:tc>
      </w:tr>
    </w:tbl>
    <w:p w:rsidR="00222175" w:rsidRPr="00DD4F78" w:rsidRDefault="00222175" w:rsidP="00222175"/>
    <w:p w:rsidR="00222175" w:rsidRPr="000B1DF5" w:rsidRDefault="00222175" w:rsidP="00222175">
      <w:pPr>
        <w:pStyle w:val="a3"/>
        <w:spacing w:line="240" w:lineRule="atLeast"/>
        <w:ind w:left="360"/>
        <w:jc w:val="center"/>
        <w:rPr>
          <w:rFonts w:ascii="Calibri" w:hAnsi="Calibri" w:cs="Arial"/>
          <w:b/>
          <w:color w:val="auto"/>
          <w:sz w:val="22"/>
          <w:szCs w:val="22"/>
          <w:lang w:val="el-GR"/>
        </w:rPr>
      </w:pPr>
      <w:r w:rsidRPr="000B1DF5">
        <w:rPr>
          <w:rFonts w:ascii="Calibri" w:hAnsi="Calibri" w:cs="Arial"/>
          <w:b/>
          <w:color w:val="auto"/>
          <w:sz w:val="22"/>
          <w:szCs w:val="22"/>
          <w:lang w:val="el-GR"/>
        </w:rPr>
        <w:t>ΘΕΜΑ:</w:t>
      </w:r>
      <w:r w:rsidRPr="000B1DF5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  <w:r w:rsidRPr="000B1DF5">
        <w:rPr>
          <w:rFonts w:ascii="Calibri" w:hAnsi="Calibri" w:cs="Arial"/>
          <w:b/>
          <w:color w:val="auto"/>
          <w:sz w:val="22"/>
          <w:szCs w:val="22"/>
          <w:lang w:val="el-GR"/>
        </w:rPr>
        <w:t xml:space="preserve">“Πρόσκληση σε </w:t>
      </w:r>
      <w:r w:rsidR="00D327EA" w:rsidRPr="000B1DF5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  <w:r w:rsidR="00D5144D">
        <w:rPr>
          <w:rFonts w:ascii="Calibri" w:hAnsi="Calibri" w:cs="Arial"/>
          <w:b/>
          <w:color w:val="auto"/>
          <w:sz w:val="22"/>
          <w:szCs w:val="22"/>
          <w:lang w:val="el-GR"/>
        </w:rPr>
        <w:t>2</w:t>
      </w:r>
      <w:r w:rsidR="00AF4073" w:rsidRPr="00AF4073">
        <w:rPr>
          <w:rFonts w:ascii="Calibri" w:hAnsi="Calibri" w:cs="Arial"/>
          <w:b/>
          <w:color w:val="auto"/>
          <w:sz w:val="22"/>
          <w:szCs w:val="22"/>
          <w:lang w:val="el-GR"/>
        </w:rPr>
        <w:t>2</w:t>
      </w:r>
      <w:r w:rsidR="00D327EA" w:rsidRPr="000B1DF5">
        <w:rPr>
          <w:rFonts w:ascii="Calibri" w:hAnsi="Calibri" w:cs="Arial"/>
          <w:b/>
          <w:color w:val="auto"/>
          <w:sz w:val="22"/>
          <w:szCs w:val="22"/>
          <w:vertAlign w:val="superscript"/>
          <w:lang w:val="el-GR"/>
        </w:rPr>
        <w:t xml:space="preserve">η </w:t>
      </w:r>
      <w:r w:rsidRPr="000B1DF5">
        <w:rPr>
          <w:rFonts w:ascii="Calibri" w:hAnsi="Calibri" w:cs="Arial"/>
          <w:b/>
          <w:color w:val="auto"/>
          <w:sz w:val="22"/>
          <w:szCs w:val="22"/>
          <w:lang w:val="el-GR"/>
        </w:rPr>
        <w:t>συνεδρίαση του Α΄ Π.Υ.Σ.Π.Ε. Αθηνών”</w:t>
      </w:r>
    </w:p>
    <w:p w:rsidR="00D86222" w:rsidRPr="000B1DF5" w:rsidRDefault="00D86222" w:rsidP="00222175">
      <w:pPr>
        <w:pStyle w:val="a3"/>
        <w:spacing w:line="240" w:lineRule="atLeast"/>
        <w:ind w:left="360"/>
        <w:jc w:val="center"/>
        <w:rPr>
          <w:rFonts w:ascii="Calibri" w:hAnsi="Calibri" w:cs="Arial"/>
          <w:b/>
          <w:color w:val="auto"/>
          <w:sz w:val="22"/>
          <w:szCs w:val="22"/>
          <w:lang w:val="el-GR"/>
        </w:rPr>
      </w:pPr>
    </w:p>
    <w:p w:rsidR="00222175" w:rsidRDefault="00222175" w:rsidP="00222175">
      <w:pPr>
        <w:pStyle w:val="a3"/>
        <w:spacing w:line="360" w:lineRule="auto"/>
        <w:ind w:left="360"/>
        <w:rPr>
          <w:rFonts w:ascii="Calibri" w:hAnsi="Calibri" w:cs="Arial"/>
          <w:color w:val="auto"/>
          <w:sz w:val="22"/>
          <w:szCs w:val="22"/>
          <w:lang w:val="el-GR"/>
        </w:rPr>
      </w:pPr>
      <w:r w:rsidRPr="000B1DF5">
        <w:rPr>
          <w:rFonts w:ascii="Calibri" w:hAnsi="Calibri" w:cs="Arial"/>
          <w:color w:val="auto"/>
          <w:sz w:val="22"/>
          <w:szCs w:val="22"/>
          <w:lang w:val="el-GR"/>
        </w:rPr>
        <w:t>Σας γνωρίζουμε ότι στα γραφεία του Α΄ Π.Υ.Σ.Π.Ε. Αθηνών (Δώρου 9, 8ος όροφος), θα γίνει</w:t>
      </w:r>
      <w:r w:rsidR="00C973E6" w:rsidRPr="000B1DF5">
        <w:rPr>
          <w:rFonts w:ascii="Calibri" w:hAnsi="Calibri" w:cs="Arial"/>
          <w:color w:val="auto"/>
          <w:sz w:val="22"/>
          <w:szCs w:val="22"/>
          <w:lang w:val="el-GR"/>
        </w:rPr>
        <w:t xml:space="preserve"> συνεδρίαση του Συμβουλίου</w:t>
      </w:r>
      <w:r w:rsidR="0095558C">
        <w:rPr>
          <w:rFonts w:ascii="Calibri" w:hAnsi="Calibri" w:cs="Arial"/>
          <w:color w:val="auto"/>
          <w:sz w:val="22"/>
          <w:szCs w:val="22"/>
          <w:lang w:val="el-GR"/>
        </w:rPr>
        <w:t xml:space="preserve"> λόγω του κατεπείγοντος των τοποθετήσεων εκπαιδευτικών </w:t>
      </w:r>
      <w:r w:rsidR="004F4C59">
        <w:rPr>
          <w:rFonts w:ascii="Calibri" w:hAnsi="Calibri" w:cs="Arial"/>
          <w:color w:val="auto"/>
          <w:sz w:val="22"/>
          <w:szCs w:val="22"/>
          <w:lang w:val="el-GR"/>
        </w:rPr>
        <w:t xml:space="preserve">ύστερα από την με αρ.137201/ΓΔ5/25-08-2016 τροποιητική εγκύκλιο, </w:t>
      </w:r>
      <w:r w:rsidR="0095558C">
        <w:rPr>
          <w:rFonts w:ascii="Calibri" w:hAnsi="Calibri" w:cs="Arial"/>
          <w:color w:val="auto"/>
          <w:sz w:val="22"/>
          <w:szCs w:val="22"/>
          <w:lang w:val="el-GR"/>
        </w:rPr>
        <w:t xml:space="preserve"> σύμφωνα με τον Ν.2690/1999 άρθρο 14 παρ.2</w:t>
      </w:r>
      <w:r w:rsidR="00C973E6" w:rsidRPr="000B1DF5">
        <w:rPr>
          <w:rFonts w:ascii="Calibri" w:hAnsi="Calibri" w:cs="Arial"/>
          <w:color w:val="auto"/>
          <w:sz w:val="22"/>
          <w:szCs w:val="22"/>
          <w:lang w:val="el-GR"/>
        </w:rPr>
        <w:t xml:space="preserve"> την </w:t>
      </w:r>
      <w:r w:rsidR="00EC1E76" w:rsidRPr="00EC1E76">
        <w:rPr>
          <w:rFonts w:ascii="Calibri" w:hAnsi="Calibri" w:cs="Arial"/>
          <w:color w:val="auto"/>
          <w:sz w:val="22"/>
          <w:szCs w:val="22"/>
          <w:lang w:val="el-GR"/>
        </w:rPr>
        <w:t>01</w:t>
      </w:r>
      <w:r w:rsidRPr="00C16630">
        <w:rPr>
          <w:rFonts w:ascii="Calibri" w:hAnsi="Calibri" w:cs="Arial"/>
          <w:color w:val="auto"/>
          <w:sz w:val="22"/>
          <w:szCs w:val="22"/>
          <w:lang w:val="el-GR"/>
        </w:rPr>
        <w:t>-</w:t>
      </w:r>
      <w:r w:rsidR="00884CCE" w:rsidRPr="00C16630">
        <w:rPr>
          <w:rFonts w:ascii="Calibri" w:hAnsi="Calibri" w:cs="Arial"/>
          <w:color w:val="auto"/>
          <w:sz w:val="22"/>
          <w:szCs w:val="22"/>
          <w:lang w:val="el-GR"/>
        </w:rPr>
        <w:t>0</w:t>
      </w:r>
      <w:r w:rsidR="00AF4073" w:rsidRPr="00AF4073">
        <w:rPr>
          <w:rFonts w:ascii="Calibri" w:hAnsi="Calibri" w:cs="Arial"/>
          <w:color w:val="auto"/>
          <w:sz w:val="22"/>
          <w:szCs w:val="22"/>
          <w:lang w:val="el-GR"/>
        </w:rPr>
        <w:t>9</w:t>
      </w:r>
      <w:r w:rsidR="003456C6" w:rsidRPr="00C16630">
        <w:rPr>
          <w:rFonts w:ascii="Calibri" w:hAnsi="Calibri" w:cs="Arial"/>
          <w:color w:val="auto"/>
          <w:sz w:val="22"/>
          <w:szCs w:val="22"/>
          <w:lang w:val="el-GR"/>
        </w:rPr>
        <w:t>-201</w:t>
      </w:r>
      <w:r w:rsidR="000A1FEC" w:rsidRPr="00C16630">
        <w:rPr>
          <w:rFonts w:ascii="Calibri" w:hAnsi="Calibri" w:cs="Arial"/>
          <w:color w:val="auto"/>
          <w:sz w:val="22"/>
          <w:szCs w:val="22"/>
          <w:lang w:val="el-GR"/>
        </w:rPr>
        <w:t>6</w:t>
      </w:r>
      <w:r w:rsidR="004120AC" w:rsidRPr="00C16630">
        <w:rPr>
          <w:rFonts w:ascii="Calibri" w:hAnsi="Calibri" w:cs="Arial"/>
          <w:color w:val="auto"/>
          <w:sz w:val="22"/>
          <w:szCs w:val="22"/>
          <w:lang w:val="el-GR"/>
        </w:rPr>
        <w:t>, ημέρα</w:t>
      </w:r>
      <w:r w:rsidR="0059671F" w:rsidRPr="00C16630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  <w:r w:rsidR="00EC1E76" w:rsidRPr="00EC1E76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  <w:r w:rsidR="00EC1E76">
        <w:rPr>
          <w:rFonts w:ascii="Calibri" w:hAnsi="Calibri" w:cs="Arial"/>
          <w:color w:val="auto"/>
          <w:sz w:val="22"/>
          <w:szCs w:val="22"/>
          <w:lang w:val="el-GR"/>
        </w:rPr>
        <w:t xml:space="preserve">Πέμπτη </w:t>
      </w:r>
      <w:r w:rsidR="00B615ED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  <w:r w:rsidR="00212994" w:rsidRPr="00C16630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  <w:r w:rsidR="003E2F4E" w:rsidRPr="00C16630">
        <w:rPr>
          <w:rFonts w:ascii="Calibri" w:hAnsi="Calibri" w:cs="Arial"/>
          <w:color w:val="auto"/>
          <w:sz w:val="22"/>
          <w:szCs w:val="22"/>
          <w:lang w:val="el-GR"/>
        </w:rPr>
        <w:t xml:space="preserve">και ώρα </w:t>
      </w:r>
      <w:r w:rsidR="00D82F44">
        <w:rPr>
          <w:rFonts w:ascii="Calibri" w:hAnsi="Calibri" w:cs="Arial"/>
          <w:color w:val="auto"/>
          <w:sz w:val="22"/>
          <w:szCs w:val="22"/>
          <w:lang w:val="el-GR"/>
        </w:rPr>
        <w:t>0</w:t>
      </w:r>
      <w:r w:rsidR="00D82F44" w:rsidRPr="00D82F44">
        <w:rPr>
          <w:rFonts w:ascii="Calibri" w:hAnsi="Calibri" w:cs="Arial"/>
          <w:color w:val="auto"/>
          <w:sz w:val="22"/>
          <w:szCs w:val="22"/>
          <w:lang w:val="el-GR"/>
        </w:rPr>
        <w:t>6</w:t>
      </w:r>
      <w:r w:rsidR="00A53CFA" w:rsidRPr="00C16630">
        <w:rPr>
          <w:rFonts w:ascii="Calibri" w:hAnsi="Calibri" w:cs="Arial"/>
          <w:color w:val="auto"/>
          <w:sz w:val="22"/>
          <w:szCs w:val="22"/>
          <w:lang w:val="el-GR"/>
        </w:rPr>
        <w:t>:</w:t>
      </w:r>
      <w:r w:rsidR="00EC1E76">
        <w:rPr>
          <w:rFonts w:ascii="Calibri" w:hAnsi="Calibri" w:cs="Arial"/>
          <w:color w:val="auto"/>
          <w:sz w:val="22"/>
          <w:szCs w:val="22"/>
          <w:lang w:val="el-GR"/>
        </w:rPr>
        <w:t>00 μ</w:t>
      </w:r>
      <w:r w:rsidR="0095558C">
        <w:rPr>
          <w:rFonts w:ascii="Calibri" w:hAnsi="Calibri" w:cs="Arial"/>
          <w:color w:val="auto"/>
          <w:sz w:val="22"/>
          <w:szCs w:val="22"/>
          <w:lang w:val="el-GR"/>
        </w:rPr>
        <w:t>.μ.</w:t>
      </w:r>
      <w:r w:rsidR="00C25889">
        <w:rPr>
          <w:rFonts w:ascii="Calibri" w:hAnsi="Calibri" w:cs="Arial"/>
          <w:color w:val="auto"/>
          <w:sz w:val="22"/>
          <w:szCs w:val="22"/>
          <w:lang w:val="el-GR"/>
        </w:rPr>
        <w:t xml:space="preserve"> με το  παρακάτω θέμα</w:t>
      </w:r>
      <w:r w:rsidRPr="000B1DF5">
        <w:rPr>
          <w:rFonts w:ascii="Calibri" w:hAnsi="Calibri" w:cs="Arial"/>
          <w:color w:val="auto"/>
          <w:sz w:val="22"/>
          <w:szCs w:val="22"/>
          <w:lang w:val="el-GR"/>
        </w:rPr>
        <w:t xml:space="preserve"> ημερήσιας διάτ</w:t>
      </w:r>
      <w:r w:rsidRPr="000B1DF5">
        <w:rPr>
          <w:rFonts w:ascii="Calibri" w:hAnsi="Calibri" w:cs="Arial"/>
          <w:color w:val="auto"/>
          <w:sz w:val="22"/>
          <w:szCs w:val="22"/>
          <w:lang w:val="el-GR"/>
        </w:rPr>
        <w:t>α</w:t>
      </w:r>
      <w:r w:rsidRPr="000B1DF5">
        <w:rPr>
          <w:rFonts w:ascii="Calibri" w:hAnsi="Calibri" w:cs="Arial"/>
          <w:color w:val="auto"/>
          <w:sz w:val="22"/>
          <w:szCs w:val="22"/>
          <w:lang w:val="el-GR"/>
        </w:rPr>
        <w:t>ξης:</w:t>
      </w:r>
      <w:r w:rsidR="00416486" w:rsidRPr="000B1DF5">
        <w:rPr>
          <w:rFonts w:ascii="Calibri" w:hAnsi="Calibri" w:cs="Arial"/>
          <w:color w:val="auto"/>
          <w:sz w:val="22"/>
          <w:szCs w:val="22"/>
          <w:lang w:val="el-GR"/>
        </w:rPr>
        <w:t xml:space="preserve"> </w:t>
      </w:r>
    </w:p>
    <w:p w:rsidR="00EC1E76" w:rsidRPr="000B1DF5" w:rsidRDefault="00EC1E76" w:rsidP="00222175">
      <w:pPr>
        <w:pStyle w:val="a3"/>
        <w:spacing w:line="360" w:lineRule="auto"/>
        <w:ind w:left="360"/>
        <w:rPr>
          <w:rFonts w:ascii="Calibri" w:hAnsi="Calibri" w:cs="Arial"/>
          <w:color w:val="auto"/>
          <w:sz w:val="22"/>
          <w:szCs w:val="22"/>
          <w:lang w:val="el-GR"/>
        </w:rPr>
      </w:pPr>
    </w:p>
    <w:p w:rsidR="00575F07" w:rsidRDefault="00EC1E76" w:rsidP="00EC1E76">
      <w:pPr>
        <w:pStyle w:val="a3"/>
        <w:ind w:left="1410"/>
        <w:textAlignment w:val="auto"/>
        <w:rPr>
          <w:rFonts w:ascii="Calibri" w:hAnsi="Calibri"/>
          <w:color w:val="auto"/>
          <w:sz w:val="22"/>
          <w:szCs w:val="22"/>
          <w:lang w:val="el-GR"/>
        </w:rPr>
      </w:pPr>
      <w:r>
        <w:rPr>
          <w:rFonts w:ascii="Calibri" w:hAnsi="Calibri"/>
          <w:color w:val="auto"/>
          <w:sz w:val="22"/>
          <w:szCs w:val="22"/>
          <w:lang w:val="el-GR"/>
        </w:rPr>
        <w:t xml:space="preserve">1. Ονομαστικός  χαρακτηρισμός Υπεράριθμων εκπαιδευτικών ΠΕ 70 </w:t>
      </w:r>
    </w:p>
    <w:p w:rsidR="00567909" w:rsidRDefault="00DC3638" w:rsidP="00DC3638">
      <w:pPr>
        <w:pStyle w:val="a3"/>
        <w:ind w:left="1418" w:hanging="992"/>
        <w:textAlignment w:val="auto"/>
        <w:rPr>
          <w:rFonts w:ascii="Calibri" w:hAnsi="Calibri"/>
          <w:color w:val="auto"/>
          <w:sz w:val="22"/>
          <w:szCs w:val="22"/>
          <w:lang w:val="el-GR"/>
        </w:rPr>
      </w:pPr>
      <w:r>
        <w:rPr>
          <w:rFonts w:ascii="Calibri" w:hAnsi="Calibri"/>
          <w:color w:val="auto"/>
          <w:sz w:val="22"/>
          <w:szCs w:val="22"/>
          <w:lang w:val="el-GR"/>
        </w:rPr>
        <w:t xml:space="preserve">              </w:t>
      </w:r>
      <w:r w:rsidR="00567909">
        <w:rPr>
          <w:rFonts w:ascii="Calibri" w:hAnsi="Calibri"/>
          <w:color w:val="auto"/>
          <w:sz w:val="22"/>
          <w:szCs w:val="22"/>
          <w:lang w:val="el-GR"/>
        </w:rPr>
        <w:t xml:space="preserve">  </w:t>
      </w:r>
    </w:p>
    <w:p w:rsidR="003F6A84" w:rsidRDefault="00567909" w:rsidP="00F835C3">
      <w:pPr>
        <w:pStyle w:val="a3"/>
        <w:ind w:left="1418" w:hanging="368"/>
        <w:textAlignment w:val="auto"/>
        <w:rPr>
          <w:rFonts w:ascii="Calibri" w:hAnsi="Calibri"/>
          <w:color w:val="auto"/>
          <w:sz w:val="22"/>
          <w:szCs w:val="22"/>
          <w:lang w:val="el-GR"/>
        </w:rPr>
      </w:pPr>
      <w:r>
        <w:rPr>
          <w:rFonts w:ascii="Calibri" w:hAnsi="Calibri"/>
          <w:color w:val="auto"/>
          <w:sz w:val="22"/>
          <w:szCs w:val="22"/>
          <w:lang w:val="el-GR"/>
        </w:rPr>
        <w:t xml:space="preserve">   </w:t>
      </w:r>
      <w:r w:rsidR="000E79E3">
        <w:rPr>
          <w:rFonts w:ascii="Calibri" w:hAnsi="Calibri"/>
          <w:color w:val="auto"/>
          <w:sz w:val="22"/>
          <w:szCs w:val="22"/>
          <w:lang w:val="el-GR"/>
        </w:rPr>
        <w:t xml:space="preserve">   </w:t>
      </w:r>
      <w:r>
        <w:rPr>
          <w:rFonts w:ascii="Calibri" w:hAnsi="Calibri"/>
          <w:color w:val="auto"/>
          <w:sz w:val="22"/>
          <w:szCs w:val="22"/>
          <w:lang w:val="el-GR"/>
        </w:rPr>
        <w:t xml:space="preserve">         </w:t>
      </w:r>
    </w:p>
    <w:p w:rsidR="00F835C3" w:rsidRPr="0069514D" w:rsidRDefault="00F835C3" w:rsidP="00F835C3">
      <w:pPr>
        <w:pStyle w:val="a3"/>
        <w:ind w:left="1418" w:hanging="368"/>
        <w:textAlignment w:val="auto"/>
        <w:rPr>
          <w:rFonts w:ascii="Calibri" w:hAnsi="Calibri"/>
          <w:color w:val="auto"/>
          <w:sz w:val="22"/>
          <w:szCs w:val="22"/>
          <w:lang w:val="el-GR"/>
        </w:rPr>
      </w:pPr>
    </w:p>
    <w:p w:rsidR="00E6219E" w:rsidRPr="000B1DF5" w:rsidRDefault="00E6219E" w:rsidP="00E6219E">
      <w:pPr>
        <w:pStyle w:val="a3"/>
        <w:spacing w:line="360" w:lineRule="auto"/>
        <w:ind w:left="1276" w:hanging="226"/>
        <w:textAlignment w:val="auto"/>
        <w:rPr>
          <w:rFonts w:ascii="Calibri" w:hAnsi="Calibri"/>
          <w:sz w:val="22"/>
          <w:szCs w:val="22"/>
          <w:lang w:val="el-GR"/>
        </w:rPr>
      </w:pPr>
    </w:p>
    <w:p w:rsidR="00222175" w:rsidRPr="009E729C" w:rsidRDefault="00222175" w:rsidP="00222175">
      <w:pPr>
        <w:pStyle w:val="3"/>
        <w:ind w:left="0" w:right="52" w:firstLine="0"/>
        <w:jc w:val="both"/>
        <w:rPr>
          <w:rFonts w:ascii="Calibri" w:hAnsi="Calibri"/>
          <w:sz w:val="22"/>
          <w:szCs w:val="22"/>
        </w:rPr>
      </w:pPr>
      <w:r w:rsidRPr="000B1DF5">
        <w:rPr>
          <w:rFonts w:ascii="Calibri" w:hAnsi="Calibri"/>
          <w:sz w:val="22"/>
          <w:szCs w:val="22"/>
        </w:rPr>
        <w:t>Παρακαλούνται τα τακτικά μέλη, σε  περίπτωση κωλύματος προσέλευσής τους, να ειδοποιούν  τα αντίστοιχα αναπληρωματικά μέλη.</w:t>
      </w:r>
    </w:p>
    <w:p w:rsidR="000B1DF5" w:rsidRPr="009E729C" w:rsidRDefault="000B1DF5" w:rsidP="00222175">
      <w:pPr>
        <w:pStyle w:val="3"/>
        <w:ind w:left="0" w:right="52" w:firstLine="0"/>
        <w:jc w:val="both"/>
        <w:rPr>
          <w:rFonts w:ascii="Calibri" w:hAnsi="Calibri"/>
          <w:sz w:val="22"/>
          <w:szCs w:val="22"/>
        </w:rPr>
      </w:pPr>
    </w:p>
    <w:p w:rsidR="00576D68" w:rsidRPr="000B1DF5" w:rsidRDefault="00576D68" w:rsidP="00222175">
      <w:pPr>
        <w:pStyle w:val="3"/>
        <w:ind w:left="0" w:right="52" w:firstLine="0"/>
        <w:jc w:val="both"/>
        <w:rPr>
          <w:rFonts w:ascii="Calibri" w:hAnsi="Calibri"/>
          <w:sz w:val="22"/>
          <w:szCs w:val="22"/>
        </w:rPr>
      </w:pPr>
    </w:p>
    <w:p w:rsidR="00576D68" w:rsidRPr="000B1DF5" w:rsidRDefault="00576D68" w:rsidP="00222175">
      <w:pPr>
        <w:pStyle w:val="3"/>
        <w:ind w:left="0" w:right="52" w:firstLine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952"/>
        <w:gridCol w:w="4245"/>
      </w:tblGrid>
      <w:tr w:rsidR="00222175" w:rsidRPr="000B1DF5" w:rsidTr="00D030B7">
        <w:trPr>
          <w:trHeight w:val="1637"/>
        </w:trPr>
        <w:tc>
          <w:tcPr>
            <w:tcW w:w="4143" w:type="dxa"/>
          </w:tcPr>
          <w:p w:rsidR="00222175" w:rsidRPr="000B1DF5" w:rsidRDefault="00222175" w:rsidP="0022217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379" w:type="dxa"/>
          </w:tcPr>
          <w:p w:rsidR="00222175" w:rsidRPr="000B1DF5" w:rsidRDefault="00705ACB" w:rsidP="002221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B1DF5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</w:t>
            </w:r>
            <w:r w:rsidR="00DE0582" w:rsidRPr="000B1DF5">
              <w:rPr>
                <w:rFonts w:ascii="Calibri" w:hAnsi="Calibri" w:cs="Arial"/>
                <w:b/>
                <w:sz w:val="22"/>
                <w:szCs w:val="22"/>
              </w:rPr>
              <w:t xml:space="preserve"> ΠΡΟΕΔΡΟΣ </w:t>
            </w:r>
          </w:p>
          <w:p w:rsidR="00222175" w:rsidRPr="000B1DF5" w:rsidRDefault="00222175" w:rsidP="002221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B1DF5">
              <w:rPr>
                <w:rFonts w:ascii="Calibri" w:hAnsi="Calibri" w:cs="Arial"/>
                <w:b/>
                <w:sz w:val="22"/>
                <w:szCs w:val="22"/>
              </w:rPr>
              <w:t>ΤΟΥ Α΄ ΠΥΣΠΕ ΑΘ</w:t>
            </w:r>
            <w:r w:rsidRPr="000B1DF5">
              <w:rPr>
                <w:rFonts w:ascii="Calibri" w:hAnsi="Calibri" w:cs="Arial"/>
                <w:b/>
                <w:sz w:val="22"/>
                <w:szCs w:val="22"/>
              </w:rPr>
              <w:t>Η</w:t>
            </w:r>
            <w:r w:rsidRPr="000B1DF5">
              <w:rPr>
                <w:rFonts w:ascii="Calibri" w:hAnsi="Calibri" w:cs="Arial"/>
                <w:b/>
                <w:sz w:val="22"/>
                <w:szCs w:val="22"/>
              </w:rPr>
              <w:t>ΝΩΝ</w:t>
            </w:r>
          </w:p>
          <w:p w:rsidR="00222175" w:rsidRPr="000B1DF5" w:rsidRDefault="00222175" w:rsidP="002221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22175" w:rsidRPr="000B1DF5" w:rsidRDefault="00222175" w:rsidP="002221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22175" w:rsidRPr="000B1DF5" w:rsidRDefault="00222175" w:rsidP="002221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22175" w:rsidRPr="000B1DF5" w:rsidRDefault="00705ACB" w:rsidP="002221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DF5">
              <w:rPr>
                <w:rFonts w:ascii="Calibri" w:hAnsi="Calibri"/>
                <w:b/>
                <w:sz w:val="22"/>
                <w:szCs w:val="22"/>
              </w:rPr>
              <w:t xml:space="preserve">   ΑΝΑΣΤΑΣΙΟΣ ΠΑΠΑΓΕΩΡΓΙΟΥ</w:t>
            </w:r>
          </w:p>
        </w:tc>
      </w:tr>
    </w:tbl>
    <w:p w:rsidR="00222175" w:rsidRPr="000B1DF5" w:rsidRDefault="00222175" w:rsidP="00D030B7">
      <w:pPr>
        <w:rPr>
          <w:sz w:val="22"/>
          <w:szCs w:val="22"/>
          <w:lang w:val="en-US"/>
        </w:rPr>
      </w:pPr>
    </w:p>
    <w:sectPr w:rsidR="00222175" w:rsidRPr="000B1DF5" w:rsidSect="00F835C3">
      <w:pgSz w:w="11906" w:h="16838"/>
      <w:pgMar w:top="0" w:right="2125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D3"/>
    <w:multiLevelType w:val="hybridMultilevel"/>
    <w:tmpl w:val="45BA7B4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143"/>
    <w:multiLevelType w:val="hybridMultilevel"/>
    <w:tmpl w:val="988003A4"/>
    <w:lvl w:ilvl="0" w:tplc="CB3417A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A7A603C"/>
    <w:multiLevelType w:val="hybridMultilevel"/>
    <w:tmpl w:val="07D86BFC"/>
    <w:lvl w:ilvl="0" w:tplc="2A1257EA">
      <w:start w:val="1"/>
      <w:numFmt w:val="decimal"/>
      <w:lvlText w:val="%1."/>
      <w:lvlJc w:val="left"/>
      <w:pPr>
        <w:ind w:left="141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D4E7595"/>
    <w:multiLevelType w:val="hybridMultilevel"/>
    <w:tmpl w:val="4022B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25A1"/>
    <w:multiLevelType w:val="hybridMultilevel"/>
    <w:tmpl w:val="99CA56F8"/>
    <w:lvl w:ilvl="0" w:tplc="3D4C11C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48F93246"/>
    <w:multiLevelType w:val="hybridMultilevel"/>
    <w:tmpl w:val="6C743AC8"/>
    <w:lvl w:ilvl="0" w:tplc="075CD942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1769E"/>
    <w:multiLevelType w:val="hybridMultilevel"/>
    <w:tmpl w:val="D90C3E22"/>
    <w:lvl w:ilvl="0" w:tplc="C386678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6077C0"/>
    <w:multiLevelType w:val="hybridMultilevel"/>
    <w:tmpl w:val="D3120ACA"/>
    <w:lvl w:ilvl="0" w:tplc="3168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D35F6"/>
    <w:multiLevelType w:val="hybridMultilevel"/>
    <w:tmpl w:val="9F2259BC"/>
    <w:lvl w:ilvl="0" w:tplc="93A49BC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22175"/>
    <w:rsid w:val="00005122"/>
    <w:rsid w:val="00010ACF"/>
    <w:rsid w:val="0003272D"/>
    <w:rsid w:val="00042C11"/>
    <w:rsid w:val="00046463"/>
    <w:rsid w:val="00051073"/>
    <w:rsid w:val="00060922"/>
    <w:rsid w:val="000630B6"/>
    <w:rsid w:val="00064D98"/>
    <w:rsid w:val="000653A4"/>
    <w:rsid w:val="000668AC"/>
    <w:rsid w:val="00072C0D"/>
    <w:rsid w:val="0008641B"/>
    <w:rsid w:val="00087465"/>
    <w:rsid w:val="000944DD"/>
    <w:rsid w:val="00094E90"/>
    <w:rsid w:val="000A1FEC"/>
    <w:rsid w:val="000B1DF5"/>
    <w:rsid w:val="000B3B75"/>
    <w:rsid w:val="000C1CDA"/>
    <w:rsid w:val="000C3AA3"/>
    <w:rsid w:val="000D70CE"/>
    <w:rsid w:val="000E785E"/>
    <w:rsid w:val="000E79E3"/>
    <w:rsid w:val="000F7709"/>
    <w:rsid w:val="001068CF"/>
    <w:rsid w:val="00127C99"/>
    <w:rsid w:val="0014521B"/>
    <w:rsid w:val="001476EE"/>
    <w:rsid w:val="001832B6"/>
    <w:rsid w:val="001B7624"/>
    <w:rsid w:val="001D2B20"/>
    <w:rsid w:val="001E5AE1"/>
    <w:rsid w:val="00205065"/>
    <w:rsid w:val="00212994"/>
    <w:rsid w:val="00222175"/>
    <w:rsid w:val="002305B5"/>
    <w:rsid w:val="00230CED"/>
    <w:rsid w:val="002353A3"/>
    <w:rsid w:val="00236143"/>
    <w:rsid w:val="00250DB3"/>
    <w:rsid w:val="00276E28"/>
    <w:rsid w:val="00277D31"/>
    <w:rsid w:val="002865DE"/>
    <w:rsid w:val="00290240"/>
    <w:rsid w:val="002A5B3A"/>
    <w:rsid w:val="002A5CDE"/>
    <w:rsid w:val="002A76DC"/>
    <w:rsid w:val="002B63DF"/>
    <w:rsid w:val="002B7C4E"/>
    <w:rsid w:val="002D6C2C"/>
    <w:rsid w:val="002F3DCC"/>
    <w:rsid w:val="0030152F"/>
    <w:rsid w:val="00333281"/>
    <w:rsid w:val="00334292"/>
    <w:rsid w:val="003342DA"/>
    <w:rsid w:val="003456C6"/>
    <w:rsid w:val="00370F79"/>
    <w:rsid w:val="00377EB9"/>
    <w:rsid w:val="0038304C"/>
    <w:rsid w:val="00395A50"/>
    <w:rsid w:val="003A46E5"/>
    <w:rsid w:val="003B3F83"/>
    <w:rsid w:val="003C18B3"/>
    <w:rsid w:val="003C3A04"/>
    <w:rsid w:val="003E2F4E"/>
    <w:rsid w:val="003E583E"/>
    <w:rsid w:val="003E7FB9"/>
    <w:rsid w:val="003F1C5A"/>
    <w:rsid w:val="003F34A7"/>
    <w:rsid w:val="003F60A8"/>
    <w:rsid w:val="003F6A84"/>
    <w:rsid w:val="003F6B29"/>
    <w:rsid w:val="004017D7"/>
    <w:rsid w:val="004120AC"/>
    <w:rsid w:val="00412409"/>
    <w:rsid w:val="004158B5"/>
    <w:rsid w:val="004163E7"/>
    <w:rsid w:val="00416486"/>
    <w:rsid w:val="00427DC8"/>
    <w:rsid w:val="00445E48"/>
    <w:rsid w:val="00455A0B"/>
    <w:rsid w:val="00464743"/>
    <w:rsid w:val="004656CF"/>
    <w:rsid w:val="0047689D"/>
    <w:rsid w:val="004804E9"/>
    <w:rsid w:val="0048322B"/>
    <w:rsid w:val="004A2334"/>
    <w:rsid w:val="004A3D8B"/>
    <w:rsid w:val="004A4D6C"/>
    <w:rsid w:val="004B336B"/>
    <w:rsid w:val="004B6EFF"/>
    <w:rsid w:val="004B7E37"/>
    <w:rsid w:val="004C0142"/>
    <w:rsid w:val="004D1396"/>
    <w:rsid w:val="004D1AE8"/>
    <w:rsid w:val="004D330C"/>
    <w:rsid w:val="004E62F9"/>
    <w:rsid w:val="004F4C59"/>
    <w:rsid w:val="004F60CD"/>
    <w:rsid w:val="0050191B"/>
    <w:rsid w:val="00523729"/>
    <w:rsid w:val="00532B88"/>
    <w:rsid w:val="00533A22"/>
    <w:rsid w:val="005345DE"/>
    <w:rsid w:val="005369C2"/>
    <w:rsid w:val="0054373F"/>
    <w:rsid w:val="00545996"/>
    <w:rsid w:val="005476BC"/>
    <w:rsid w:val="00547C0E"/>
    <w:rsid w:val="00556C00"/>
    <w:rsid w:val="00567909"/>
    <w:rsid w:val="00575F07"/>
    <w:rsid w:val="00576D68"/>
    <w:rsid w:val="005957F9"/>
    <w:rsid w:val="0059671F"/>
    <w:rsid w:val="005B3F66"/>
    <w:rsid w:val="005B75C1"/>
    <w:rsid w:val="005D4927"/>
    <w:rsid w:val="005E691E"/>
    <w:rsid w:val="006065D9"/>
    <w:rsid w:val="00615726"/>
    <w:rsid w:val="00615D02"/>
    <w:rsid w:val="00630B21"/>
    <w:rsid w:val="00636B50"/>
    <w:rsid w:val="006375B3"/>
    <w:rsid w:val="00653937"/>
    <w:rsid w:val="00671B13"/>
    <w:rsid w:val="00672AD9"/>
    <w:rsid w:val="00672E2A"/>
    <w:rsid w:val="0069514D"/>
    <w:rsid w:val="006B3328"/>
    <w:rsid w:val="006C11B4"/>
    <w:rsid w:val="006D5889"/>
    <w:rsid w:val="006E0589"/>
    <w:rsid w:val="006F0D9E"/>
    <w:rsid w:val="007044FE"/>
    <w:rsid w:val="007050DB"/>
    <w:rsid w:val="00705ACB"/>
    <w:rsid w:val="00713384"/>
    <w:rsid w:val="007442BB"/>
    <w:rsid w:val="007446A4"/>
    <w:rsid w:val="007456EC"/>
    <w:rsid w:val="00757F4D"/>
    <w:rsid w:val="00767EA4"/>
    <w:rsid w:val="00773F4B"/>
    <w:rsid w:val="00774D75"/>
    <w:rsid w:val="0078177B"/>
    <w:rsid w:val="007977C3"/>
    <w:rsid w:val="007A3AE4"/>
    <w:rsid w:val="007A4E03"/>
    <w:rsid w:val="007A6F0A"/>
    <w:rsid w:val="007A707C"/>
    <w:rsid w:val="007A7417"/>
    <w:rsid w:val="007B33CD"/>
    <w:rsid w:val="007B75DE"/>
    <w:rsid w:val="007C2B3B"/>
    <w:rsid w:val="007F56F4"/>
    <w:rsid w:val="00801726"/>
    <w:rsid w:val="008155F0"/>
    <w:rsid w:val="008316DB"/>
    <w:rsid w:val="00832021"/>
    <w:rsid w:val="0083705C"/>
    <w:rsid w:val="00841C75"/>
    <w:rsid w:val="008568DB"/>
    <w:rsid w:val="00866F01"/>
    <w:rsid w:val="00877545"/>
    <w:rsid w:val="00883C9F"/>
    <w:rsid w:val="00884CCE"/>
    <w:rsid w:val="008863B0"/>
    <w:rsid w:val="008A6BCB"/>
    <w:rsid w:val="008B2269"/>
    <w:rsid w:val="008D32BB"/>
    <w:rsid w:val="008D36DE"/>
    <w:rsid w:val="008D3C17"/>
    <w:rsid w:val="008E7117"/>
    <w:rsid w:val="008F5AB2"/>
    <w:rsid w:val="0091264B"/>
    <w:rsid w:val="009127C6"/>
    <w:rsid w:val="00924036"/>
    <w:rsid w:val="00925872"/>
    <w:rsid w:val="00930C75"/>
    <w:rsid w:val="0095558C"/>
    <w:rsid w:val="00961112"/>
    <w:rsid w:val="009639B0"/>
    <w:rsid w:val="00966CB3"/>
    <w:rsid w:val="00977A93"/>
    <w:rsid w:val="009806FC"/>
    <w:rsid w:val="009851A7"/>
    <w:rsid w:val="009866F3"/>
    <w:rsid w:val="009901BD"/>
    <w:rsid w:val="00993213"/>
    <w:rsid w:val="00996BD3"/>
    <w:rsid w:val="00997D7B"/>
    <w:rsid w:val="009A75F5"/>
    <w:rsid w:val="009B15E2"/>
    <w:rsid w:val="009B7C80"/>
    <w:rsid w:val="009C70AF"/>
    <w:rsid w:val="009D6C70"/>
    <w:rsid w:val="009E729C"/>
    <w:rsid w:val="009F1859"/>
    <w:rsid w:val="009F645D"/>
    <w:rsid w:val="009F6973"/>
    <w:rsid w:val="00A06670"/>
    <w:rsid w:val="00A2526D"/>
    <w:rsid w:val="00A30B04"/>
    <w:rsid w:val="00A31B47"/>
    <w:rsid w:val="00A361F4"/>
    <w:rsid w:val="00A40175"/>
    <w:rsid w:val="00A51B9C"/>
    <w:rsid w:val="00A51EAF"/>
    <w:rsid w:val="00A53CFA"/>
    <w:rsid w:val="00A56AFE"/>
    <w:rsid w:val="00A61804"/>
    <w:rsid w:val="00A65B21"/>
    <w:rsid w:val="00AA45E1"/>
    <w:rsid w:val="00AA4DB1"/>
    <w:rsid w:val="00AA6D3E"/>
    <w:rsid w:val="00AB2249"/>
    <w:rsid w:val="00AE7FE3"/>
    <w:rsid w:val="00AF081B"/>
    <w:rsid w:val="00AF36DD"/>
    <w:rsid w:val="00AF4073"/>
    <w:rsid w:val="00AF4671"/>
    <w:rsid w:val="00AF513A"/>
    <w:rsid w:val="00B02910"/>
    <w:rsid w:val="00B05D2A"/>
    <w:rsid w:val="00B23466"/>
    <w:rsid w:val="00B24742"/>
    <w:rsid w:val="00B26CF9"/>
    <w:rsid w:val="00B323E4"/>
    <w:rsid w:val="00B344A1"/>
    <w:rsid w:val="00B40F84"/>
    <w:rsid w:val="00B45C05"/>
    <w:rsid w:val="00B50A72"/>
    <w:rsid w:val="00B51062"/>
    <w:rsid w:val="00B615ED"/>
    <w:rsid w:val="00BA0FEB"/>
    <w:rsid w:val="00BA3C71"/>
    <w:rsid w:val="00BA3D09"/>
    <w:rsid w:val="00BC4577"/>
    <w:rsid w:val="00BE56C0"/>
    <w:rsid w:val="00BE60DD"/>
    <w:rsid w:val="00BE6797"/>
    <w:rsid w:val="00BF3123"/>
    <w:rsid w:val="00C05CEC"/>
    <w:rsid w:val="00C10F04"/>
    <w:rsid w:val="00C132BA"/>
    <w:rsid w:val="00C153B5"/>
    <w:rsid w:val="00C16630"/>
    <w:rsid w:val="00C2061D"/>
    <w:rsid w:val="00C209C0"/>
    <w:rsid w:val="00C25889"/>
    <w:rsid w:val="00C301BF"/>
    <w:rsid w:val="00C36C27"/>
    <w:rsid w:val="00C605C4"/>
    <w:rsid w:val="00C74D7B"/>
    <w:rsid w:val="00C85352"/>
    <w:rsid w:val="00C9408F"/>
    <w:rsid w:val="00C973E6"/>
    <w:rsid w:val="00CA620C"/>
    <w:rsid w:val="00CA7585"/>
    <w:rsid w:val="00CD16B9"/>
    <w:rsid w:val="00CD7AE3"/>
    <w:rsid w:val="00CE1387"/>
    <w:rsid w:val="00D030B7"/>
    <w:rsid w:val="00D11A55"/>
    <w:rsid w:val="00D12E5A"/>
    <w:rsid w:val="00D2339F"/>
    <w:rsid w:val="00D2458B"/>
    <w:rsid w:val="00D24FD3"/>
    <w:rsid w:val="00D305F4"/>
    <w:rsid w:val="00D327EA"/>
    <w:rsid w:val="00D47264"/>
    <w:rsid w:val="00D5144D"/>
    <w:rsid w:val="00D61861"/>
    <w:rsid w:val="00D666DA"/>
    <w:rsid w:val="00D73340"/>
    <w:rsid w:val="00D82F44"/>
    <w:rsid w:val="00D852C9"/>
    <w:rsid w:val="00D86222"/>
    <w:rsid w:val="00D92587"/>
    <w:rsid w:val="00D97ABC"/>
    <w:rsid w:val="00DA0F8C"/>
    <w:rsid w:val="00DA50B8"/>
    <w:rsid w:val="00DA7D8D"/>
    <w:rsid w:val="00DC3638"/>
    <w:rsid w:val="00DC535A"/>
    <w:rsid w:val="00DC64A9"/>
    <w:rsid w:val="00DD100D"/>
    <w:rsid w:val="00DD4F78"/>
    <w:rsid w:val="00DE0582"/>
    <w:rsid w:val="00DE0732"/>
    <w:rsid w:val="00DE0B62"/>
    <w:rsid w:val="00E06013"/>
    <w:rsid w:val="00E27E66"/>
    <w:rsid w:val="00E374A6"/>
    <w:rsid w:val="00E43C21"/>
    <w:rsid w:val="00E53C06"/>
    <w:rsid w:val="00E608CE"/>
    <w:rsid w:val="00E61500"/>
    <w:rsid w:val="00E6219E"/>
    <w:rsid w:val="00E658E2"/>
    <w:rsid w:val="00EA6AAF"/>
    <w:rsid w:val="00EA70C0"/>
    <w:rsid w:val="00EB5061"/>
    <w:rsid w:val="00EC1B82"/>
    <w:rsid w:val="00EC1E76"/>
    <w:rsid w:val="00ED04DC"/>
    <w:rsid w:val="00ED073B"/>
    <w:rsid w:val="00ED0873"/>
    <w:rsid w:val="00ED20A8"/>
    <w:rsid w:val="00EE6440"/>
    <w:rsid w:val="00EF009B"/>
    <w:rsid w:val="00EF0A60"/>
    <w:rsid w:val="00EF7DE8"/>
    <w:rsid w:val="00F00016"/>
    <w:rsid w:val="00F11AD5"/>
    <w:rsid w:val="00F1242D"/>
    <w:rsid w:val="00F35F22"/>
    <w:rsid w:val="00F47412"/>
    <w:rsid w:val="00F511B9"/>
    <w:rsid w:val="00F679C0"/>
    <w:rsid w:val="00F72905"/>
    <w:rsid w:val="00F72969"/>
    <w:rsid w:val="00F80EE3"/>
    <w:rsid w:val="00F835C3"/>
    <w:rsid w:val="00FA4CC1"/>
    <w:rsid w:val="00FB02AC"/>
    <w:rsid w:val="00FB169F"/>
    <w:rsid w:val="00FB250A"/>
    <w:rsid w:val="00FB3CDA"/>
    <w:rsid w:val="00FC3158"/>
    <w:rsid w:val="00FD152D"/>
    <w:rsid w:val="00FF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1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rsid w:val="00222175"/>
    <w:pPr>
      <w:jc w:val="both"/>
    </w:pPr>
    <w:rPr>
      <w:rFonts w:ascii="HellasArial" w:hAnsi="HellasArial"/>
      <w:color w:val="000000"/>
      <w:lang w:val="en-US"/>
    </w:rPr>
  </w:style>
  <w:style w:type="paragraph" w:styleId="3">
    <w:name w:val="List 3"/>
    <w:basedOn w:val="a"/>
    <w:rsid w:val="00222175"/>
    <w:pPr>
      <w:ind w:left="849" w:hanging="283"/>
    </w:pPr>
  </w:style>
  <w:style w:type="character" w:styleId="-">
    <w:name w:val="Hyperlink"/>
    <w:basedOn w:val="a0"/>
    <w:rsid w:val="00222175"/>
    <w:rPr>
      <w:color w:val="0000FF"/>
      <w:u w:val="single"/>
    </w:rPr>
  </w:style>
  <w:style w:type="character" w:customStyle="1" w:styleId="Char">
    <w:name w:val="Σώμα κειμένου Char"/>
    <w:basedOn w:val="a0"/>
    <w:link w:val="a3"/>
    <w:rsid w:val="00D86222"/>
    <w:rPr>
      <w:rFonts w:ascii="HellasArial" w:hAnsi="HellasArial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spe@dipe-a-athin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1254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mailto:pyspe@dipe-a-athin.att.sch.gr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Pyspe-Aggeliki</dc:creator>
  <cp:keywords/>
  <dc:description/>
  <cp:lastModifiedBy>gia-eyt</cp:lastModifiedBy>
  <cp:revision>2</cp:revision>
  <cp:lastPrinted>2016-08-31T11:29:00Z</cp:lastPrinted>
  <dcterms:created xsi:type="dcterms:W3CDTF">2016-08-31T19:07:00Z</dcterms:created>
  <dcterms:modified xsi:type="dcterms:W3CDTF">2016-08-31T19:07:00Z</dcterms:modified>
</cp:coreProperties>
</file>